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913503192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sdtEndPr>
      <w:sdtContent>
        <w:p w:rsidR="00526DD3" w:rsidRDefault="00526DD3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016CC269" id="Группа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Текстовое поле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Автор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26DD3" w:rsidRDefault="00526DD3">
                                    <w:pPr>
                                      <w:pStyle w:val="a5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Учитель-логопед Шитова Е.С.</w:t>
                                    </w:r>
                                  </w:p>
                                </w:sdtContent>
                              </w:sdt>
                              <w:p w:rsidR="00526DD3" w:rsidRDefault="00985B6C">
                                <w:pPr>
                                  <w:pStyle w:val="a5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Электронная почта"/>
                                    <w:tag w:val="Электронная почта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526DD3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  <w:lang w:val="en-US"/>
                                      </w:rPr>
                                      <w:t>Shitova-elena1987@yandex.ru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Автор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526DD3" w:rsidRDefault="00526DD3">
                              <w:pPr>
                                <w:pStyle w:val="a5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Учитель-логопед Шитова Е.С.</w:t>
                              </w:r>
                            </w:p>
                          </w:sdtContent>
                        </w:sdt>
                        <w:p w:rsidR="00526DD3" w:rsidRDefault="00763735">
                          <w:pPr>
                            <w:pStyle w:val="a5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Электронная почта"/>
                              <w:tag w:val="Электронная почта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526DD3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  <w:lang w:val="en-US"/>
                                </w:rPr>
                                <w:t>Shitova-elena1987@yandex.ru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26DD3" w:rsidRDefault="00526DD3">
                                <w:pPr>
                                  <w:pStyle w:val="a5"/>
                                  <w:jc w:val="right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Аннотация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Аннотация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:rsidR="00526DD3" w:rsidRDefault="00526DD3">
                                    <w:pPr>
                                      <w:pStyle w:val="a5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 w:rsidRPr="00526DD3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ИГРЫ И УПРАЖНЕНИЯ, СТИМУЛИРУЮЩИЕ У ДОШКОЛЬНИКОВ РЕЧЕВОЕ РАЗВИТИЕ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id="Текстовое поле 15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39zowIAAHw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" filled="f" stroked="f" strokeweight=".5pt">
                    <v:textbox style="mso-fit-shape-to-text:t" inset="126pt,0,54pt,0">
                      <w:txbxContent>
                        <w:p w:rsidR="00526DD3" w:rsidRDefault="00526DD3">
                          <w:pPr>
                            <w:pStyle w:val="a5"/>
                            <w:jc w:val="right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Аннотация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Аннотация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:rsidR="00526DD3" w:rsidRDefault="00526DD3">
                              <w:pPr>
                                <w:pStyle w:val="a5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 w:rsidRPr="00526DD3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ИГРЫ И УПРАЖНЕНИЯ, СТИМУЛИРУЮЩИЕ У ДОШКОЛЬНИКОВ РЕЧЕВОЕ РАЗВИТИЕ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26DD3" w:rsidRDefault="00985B6C">
                                <w:pPr>
                                  <w:jc w:val="right"/>
                                  <w:rPr>
                                    <w:color w:val="5B9BD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E827C2">
                                      <w:rPr>
                                        <w:caps/>
                                        <w:color w:val="5B9BD5" w:themeColor="accent1"/>
                                        <w:sz w:val="64"/>
                                        <w:szCs w:val="64"/>
                                      </w:rPr>
                                      <w:t>«Карандаши-массажисты»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26DD3" w:rsidRDefault="00526DD3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Консультация для педагогов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id="Текстовое поле 15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" filled="f" stroked="f" strokeweight=".5pt">
                    <v:textbox inset="126pt,0,54pt,0">
                      <w:txbxContent>
                        <w:p w:rsidR="00526DD3" w:rsidRDefault="00763735">
                          <w:pPr>
                            <w:jc w:val="right"/>
                            <w:rPr>
                              <w:color w:val="5B9BD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E827C2">
                                <w:rPr>
                                  <w:caps/>
                                  <w:color w:val="5B9BD5" w:themeColor="accent1"/>
                                  <w:sz w:val="64"/>
                                  <w:szCs w:val="64"/>
                                </w:rPr>
                                <w:t>«Карандаши-массажисты»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526DD3" w:rsidRDefault="00526DD3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Консультация для педагогов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526DD3" w:rsidRDefault="00526DD3">
          <w:pPr>
            <w:rPr>
              <w:rFonts w:ascii="Arial" w:eastAsia="Times New Roman" w:hAnsi="Arial" w:cs="Arial"/>
              <w:color w:val="333333"/>
              <w:kern w:val="36"/>
              <w:sz w:val="45"/>
              <w:szCs w:val="45"/>
              <w:lang w:eastAsia="ru-RU"/>
            </w:rPr>
          </w:pPr>
          <w:r>
            <w:rPr>
              <w:rFonts w:ascii="Arial" w:eastAsia="Times New Roman" w:hAnsi="Arial" w:cs="Arial"/>
              <w:color w:val="333333"/>
              <w:kern w:val="36"/>
              <w:sz w:val="45"/>
              <w:szCs w:val="45"/>
              <w:lang w:eastAsia="ru-RU"/>
            </w:rPr>
            <w:br w:type="page"/>
          </w:r>
        </w:p>
      </w:sdtContent>
    </w:sdt>
    <w:p w:rsidR="0053712D" w:rsidRPr="0053712D" w:rsidRDefault="0053712D" w:rsidP="00526DD3">
      <w:pPr>
        <w:pStyle w:val="1"/>
        <w:jc w:val="center"/>
      </w:pPr>
      <w:r w:rsidRPr="0053712D">
        <w:lastRenderedPageBreak/>
        <w:t>Консультация «Игры и упражнения, стимулирующие у дошкольников речевое развитие «Карандаши-массажисты»</w:t>
      </w:r>
    </w:p>
    <w:p w:rsidR="0053712D" w:rsidRPr="0053712D" w:rsidRDefault="0053712D" w:rsidP="00985B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Граненые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карандаши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что может быть проще? Массаж и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карандашами стимулируют речевое развитие у детей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способствует овладению тонкими движениями пальцев, улучшают трофику тканей и кровоснабжение пальцев рук. Такие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в любое удобное время. Предлага</w:t>
      </w:r>
      <w:r w:rsidR="00526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эффективные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 для массажа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помощью граненных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карандашей</w:t>
      </w:r>
      <w:r w:rsid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, с помощью </w:t>
      </w:r>
      <w:proofErr w:type="gramStart"/>
      <w:r w:rsid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них 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</w:t>
      </w:r>
      <w:proofErr w:type="gramEnd"/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массирует запястья и кисти рук </w:t>
      </w:r>
      <w:r w:rsidRPr="005371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(пальцы, ладони, тыльные поверхности ладоней, межпальцевые зоны)</w:t>
      </w:r>
    </w:p>
    <w:p w:rsidR="0053712D" w:rsidRDefault="0053712D" w:rsidP="00985B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Особый интерес массажные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 вызывают у детей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их выполнение сочетается с проговариванием коротких стихотворений и рифмовок.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с карандашами</w:t>
      </w:r>
      <w:r w:rsidR="00985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начать с вводной беседы:</w:t>
      </w:r>
      <w:bookmarkStart w:id="0" w:name="_GoBack"/>
      <w:bookmarkEnd w:id="0"/>
    </w:p>
    <w:p w:rsidR="00526DD3" w:rsidRPr="0053712D" w:rsidRDefault="00526DD3" w:rsidP="005371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12D" w:rsidRPr="0053712D" w:rsidRDefault="0053712D" w:rsidP="00985B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Мои маленькие друзья! В нашем художественном уголке живут </w:t>
      </w:r>
      <w:r w:rsidRPr="00526DD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карандаши</w:t>
      </w: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="00985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Посмотрите какие они разные</w:t>
      </w: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 длинные, короткие, тонкие, толстые, шестигранные, разноцветные. Вы рисуете </w:t>
      </w:r>
      <w:r w:rsidRPr="00526DD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карандашами</w:t>
      </w: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замечательные картине, яркие и веселые. А знаете ли вы, что </w:t>
      </w:r>
      <w:r w:rsidRPr="00526DD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карандаши</w:t>
      </w: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могут играть с вашими пальцами? Это очень полезные </w:t>
      </w:r>
      <w:r w:rsidRPr="00526DD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Скоро вы пойдете в школу, будете учиться красиво и аккуратно писать в тетрадке. Нудно, чтобы ваши пальцы стали ловкими, подвижными и умелыми. Возьмите свои </w:t>
      </w:r>
      <w:r w:rsidRPr="00526DD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карандаши и поиграйте с ними</w:t>
      </w:r>
      <w:r w:rsidRPr="0053712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53712D" w:rsidRPr="0053712D" w:rsidRDefault="0053712D" w:rsidP="00985B6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Рекомендации</w:t>
      </w:r>
      <w:r w:rsidR="00985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712D" w:rsidRPr="00526DD3" w:rsidRDefault="0053712D" w:rsidP="00985B6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6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все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</w:t>
      </w:r>
      <w:r w:rsidRPr="00526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надо выполнять медленно. Следить, чтобы ребенок правильно воспроизводил положение кисти или пальцев и переключался с одного движения на другое. При необходимости помогите ему или научите помогать себе второй рукой.</w:t>
      </w:r>
    </w:p>
    <w:p w:rsidR="0053712D" w:rsidRPr="00526DD3" w:rsidRDefault="0053712D" w:rsidP="00985B6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526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отрабатывается сначала одной рукой (если не предусмотрено участие обеих рук, затем другой, после это двумя руками одновременно.</w:t>
      </w:r>
    </w:p>
    <w:p w:rsidR="0053712D" w:rsidRPr="00526DD3" w:rsidRDefault="0053712D" w:rsidP="00985B6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6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упражнению</w:t>
      </w:r>
      <w:r w:rsidRPr="00526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соответствует своя рифмовка. Если ребенок будет выполнять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</w:t>
      </w:r>
      <w:r w:rsidRPr="00526D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сопровождая их знакомыми рифмованными строчками, то его речь станет более четкой, ритмичной, яркой и ему будет легче контролировать выполнение заданных движений.</w:t>
      </w:r>
    </w:p>
    <w:p w:rsidR="00526DD3" w:rsidRDefault="0053712D" w:rsidP="00985B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Игры и упражнения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как разминку на фронтальных занятиях.</w:t>
      </w:r>
    </w:p>
    <w:p w:rsidR="00526DD3" w:rsidRDefault="00526DD3" w:rsidP="00985B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DD3" w:rsidRPr="00526DD3" w:rsidRDefault="00526DD3" w:rsidP="00985B6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Систематическое использование массажных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упражнений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повышению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речевой активности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концентрации внимания,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памяти и воображения, создает благоприятный и эмоциональный фон. Овладев этими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упражнениями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смогут рассказывать руками целые истории. А главное детям нравятся эти забавные и очень полезные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</w:t>
      </w:r>
      <w:r w:rsidRPr="005371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6DD3" w:rsidRDefault="00526DD3" w:rsidP="00985B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DD3" w:rsidRDefault="00526DD3" w:rsidP="00985B6C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page"/>
      </w:r>
    </w:p>
    <w:p w:rsidR="0053712D" w:rsidRPr="0053712D" w:rsidRDefault="0053712D" w:rsidP="00526DD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371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Варианты </w:t>
      </w:r>
      <w:r w:rsidRPr="00526D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упражнений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1. «Самомассаж ладоней».</w:t>
      </w:r>
    </w:p>
    <w:p w:rsidR="00E827C2" w:rsidRPr="00E827C2" w:rsidRDefault="00E827C2" w:rsidP="00E827C2">
      <w:pPr>
        <w:shd w:val="clear" w:color="auto" w:fill="FFFFFF"/>
        <w:spacing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253105" cy="2421255"/>
            <wp:effectExtent l="0" t="0" r="4445" b="0"/>
            <wp:wrapTight wrapText="bothSides">
              <wp:wrapPolygon edited="0">
                <wp:start x="0" y="0"/>
                <wp:lineTo x="0" y="21413"/>
                <wp:lineTo x="21503" y="21413"/>
                <wp:lineTo x="21503" y="0"/>
                <wp:lineTo x="0" y="0"/>
              </wp:wrapPolygon>
            </wp:wrapTight>
            <wp:docPr id="14" name="Рисунок 14" descr="https://avatars.mds.yandex.net/get-zen_doc/3413523/pub_5ea1c65869cdd03ed08a7d6c_5ea1d698b6e0833eb9eea67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413523/pub_5ea1c65869cdd03ed08a7d6c_5ea1d698b6e0833eb9eea671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Зажмите карандаш между ладонями. Пальцы выпрямлены и направлены вперед. Начните прокатывать карандаш вперед-назад, перемещая его вдоль мягкой части ладошек.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для игры лучше выбрать карандаш с граненой поверхностью: его легче удерживать, а грани значительно усиливают массажный эффект.</w:t>
      </w:r>
    </w:p>
    <w:p w:rsidR="00E827C2" w:rsidRDefault="00E827C2" w:rsidP="00E827C2">
      <w:pPr>
        <w:shd w:val="clear" w:color="auto" w:fill="FFFFFF"/>
        <w:spacing w:before="90" w:after="300" w:line="240" w:lineRule="auto"/>
        <w:ind w:left="510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послушный наш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Славный добрый карандаш.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его в руках качу: вперед, назад и как хочу!</w:t>
      </w:r>
    </w:p>
    <w:p w:rsidR="00E827C2" w:rsidRDefault="00E827C2" w:rsidP="00E827C2">
      <w:pPr>
        <w:shd w:val="clear" w:color="auto" w:fill="FFFFFF"/>
        <w:spacing w:before="90" w:after="30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31B" w:rsidRPr="00E827C2" w:rsidRDefault="006D131B" w:rsidP="00E827C2">
      <w:pPr>
        <w:shd w:val="clear" w:color="auto" w:fill="FFFFFF"/>
        <w:spacing w:before="90" w:after="30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2. «Самомассаж ладоней и пальцев».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287317" cy="2175722"/>
            <wp:effectExtent l="0" t="0" r="8890" b="0"/>
            <wp:wrapTight wrapText="bothSides">
              <wp:wrapPolygon edited="0">
                <wp:start x="0" y="0"/>
                <wp:lineTo x="0" y="21373"/>
                <wp:lineTo x="21533" y="21373"/>
                <wp:lineTo x="21533" y="0"/>
                <wp:lineTo x="0" y="0"/>
              </wp:wrapPolygon>
            </wp:wrapTight>
            <wp:docPr id="13" name="Рисунок 13" descr="https://avatars.mds.yandex.net/get-zen_doc/2408175/pub_5ea1c65869cdd03ed08a7d6c_5ea1d3080efcae26c2f4e75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2408175/pub_5ea1c65869cdd03ed08a7d6c_5ea1d3080efcae26c2f4e75f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17" cy="217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Зажмите карандаш между ладонями. Поверните их так, чтобы ладонь левой руки была направлена вверх. Начните выполнять прокатывающие движения карандашом: вперед – назад. Старайтесь, чтобы карандаш «добегал» до кончиков пальцев. Поменяйте положение: теперь вверх направлена правая ладонь.</w:t>
      </w:r>
    </w:p>
    <w:p w:rsidR="00E827C2" w:rsidRPr="00E827C2" w:rsidRDefault="00E827C2" w:rsidP="00E827C2">
      <w:pPr>
        <w:shd w:val="clear" w:color="auto" w:fill="FFFFFF"/>
        <w:spacing w:before="90"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Карандаш бежит вперед,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– наоборот.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Эй, ребята, не зевайте: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Карандашик не роняйте!</w:t>
      </w:r>
    </w:p>
    <w:p w:rsidR="00E827C2" w:rsidRDefault="00E827C2" w:rsidP="006D131B">
      <w:pPr>
        <w:shd w:val="clear" w:color="auto" w:fill="FFFFFF"/>
        <w:spacing w:before="90" w:after="30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Поменяй-ка, друг, ладошку: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Потрудись еще немножко.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Карандаш бежит вперед,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– наоборот.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 w:type="page"/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Упражнение 3. «Самомассаж (поверхностный) кончиков пальцев».</w:t>
      </w:r>
    </w:p>
    <w:p w:rsid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2963</wp:posOffset>
            </wp:positionV>
            <wp:extent cx="3208907" cy="2429933"/>
            <wp:effectExtent l="0" t="0" r="0" b="8890"/>
            <wp:wrapTight wrapText="bothSides">
              <wp:wrapPolygon edited="0">
                <wp:start x="0" y="0"/>
                <wp:lineTo x="0" y="21510"/>
                <wp:lineTo x="21416" y="21510"/>
                <wp:lineTo x="21416" y="0"/>
                <wp:lineTo x="0" y="0"/>
              </wp:wrapPolygon>
            </wp:wrapTight>
            <wp:docPr id="12" name="Рисунок 12" descr="https://avatars.mds.yandex.net/get-zen_doc/3048507/pub_5ea1c65869cdd03ed08a7d6c_5ea1d323e8af1c5b9d6aff2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3048507/pub_5ea1c65869cdd03ed08a7d6c_5ea1d323e8af1c5b9d6aff23/scale_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907" cy="242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Зажмите карандаш в правой руке, между подушечками большого и указательного пальцев. Кончик карандаша «смотрит» в пол. Сделайте несколько перетирающих движений: вперед-назад. Повторите упражнение, зажав карандаш между большим и средним, большим и безымянным пальцами, большим и мизинцем. Переложите карандаш в левую руку. Пальчики правой потяните, напрягая: раз и два («Потянулись. Потянулись!»).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ectPr w:rsidR="00E827C2" w:rsidSect="00526DD3"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:rsidR="0004744F" w:rsidRDefault="0004744F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Так, ладошки разбудили.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 а пальчики забыли?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 в гости карандаш: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пальчик будит наш!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Здесь все пальчики проснулись: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Потянулись. Потянулись!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Выполните упражнение для левой руки.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Снова в гости мы идем.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Карандаш с собой зовем.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Ходит в гости карандаш: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пальчик будит наш!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здесь все пальчики проснулись: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Потянулись. Потянулись!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sectPr w:rsidR="00E827C2" w:rsidSect="00E827C2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Упражнение 4. «Самомассаж внешней стороны кистей рук».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3598</wp:posOffset>
            </wp:positionV>
            <wp:extent cx="3158082" cy="2709545"/>
            <wp:effectExtent l="0" t="0" r="4445" b="0"/>
            <wp:wrapTight wrapText="bothSides">
              <wp:wrapPolygon edited="0">
                <wp:start x="0" y="0"/>
                <wp:lineTo x="0" y="21413"/>
                <wp:lineTo x="21500" y="21413"/>
                <wp:lineTo x="21500" y="0"/>
                <wp:lineTo x="0" y="0"/>
              </wp:wrapPolygon>
            </wp:wrapTight>
            <wp:docPr id="11" name="Рисунок 11" descr="https://avatars.mds.yandex.net/get-zen_doc/1889358/pub_5ea1c65869cdd03ed08a7d6c_5ea1d413b898e46222a51dc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889358/pub_5ea1c65869cdd03ed08a7d6c_5ea1d413b898e46222a51dc1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82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 положите на стол горизонтально. Накройте его ладонью правой руки. Левой выполняйте поглаживающие движения: от запястья до кончиков пальцев.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Гладит ласково ладошка: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Ручка отдохнет немножко.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Поменяйте руку и повторите упражнение.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«Киса, киса», - как кота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Гладит ласково рука.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«Встряхните» руки (частые потрясывающие движения кистями):</w:t>
      </w:r>
    </w:p>
    <w:p w:rsidR="00E827C2" w:rsidRDefault="00E827C2" w:rsidP="0004744F">
      <w:pPr>
        <w:shd w:val="clear" w:color="auto" w:fill="FFFFFF"/>
        <w:spacing w:before="90" w:after="300" w:line="240" w:lineRule="auto"/>
        <w:ind w:left="510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Отдохнули и опять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Будем весело играть.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Упражнение 5. «“Молоток и гвоздик”: самомассаж подушечки большого пальца».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2963</wp:posOffset>
            </wp:positionV>
            <wp:extent cx="3266392" cy="2624455"/>
            <wp:effectExtent l="0" t="0" r="0" b="4445"/>
            <wp:wrapTight wrapText="bothSides">
              <wp:wrapPolygon edited="0">
                <wp:start x="0" y="0"/>
                <wp:lineTo x="0" y="21480"/>
                <wp:lineTo x="21419" y="21480"/>
                <wp:lineTo x="21419" y="0"/>
                <wp:lineTo x="0" y="0"/>
              </wp:wrapPolygon>
            </wp:wrapTight>
            <wp:docPr id="10" name="Рисунок 10" descr="https://avatars.mds.yandex.net/get-zen_doc/1579326/pub_5ea1c65869cdd03ed08a7d6c_5ea1d42a924f044a8de4fc0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579326/pub_5ea1c65869cdd03ed08a7d6c_5ea1d42a924f044a8de4fc04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92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Зажмите карандаш в правой руке, удерживая его вертикально четырьмя пальцами. Кончиком большого пальца проталкивайте карандаш вниз. Выполните упражнение 5 раз.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если нам построить дом?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 будет молотком.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Гвоздем станет карандаш,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помощник верный наш.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Словно гвоздик забиваем: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Пальцем карандаш толкаем.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для левой руки: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другой рукой скорей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Еще пять гвоздиков забей.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Поаплодируйте: ритмичные хлопки ладонями («Вот какой хороший дом…»). Поверните ладони вверх и сделайте приглашающий жест («…Всем найдется место в нем»).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хороший дом.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найдется место в нем.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6. «“Крепкий дом”: самомассаж (глубокий) кончиков пальцев».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-377825</wp:posOffset>
            </wp:positionV>
            <wp:extent cx="2433955" cy="3199765"/>
            <wp:effectExtent l="0" t="1905" r="2540" b="2540"/>
            <wp:wrapThrough wrapText="bothSides">
              <wp:wrapPolygon edited="0">
                <wp:start x="-17" y="21587"/>
                <wp:lineTo x="21453" y="21587"/>
                <wp:lineTo x="21453" y="111"/>
                <wp:lineTo x="-17" y="111"/>
                <wp:lineTo x="-17" y="21587"/>
              </wp:wrapPolygon>
            </wp:wrapThrough>
            <wp:docPr id="9" name="Рисунок 9" descr="https://avatars.mds.yandex.net/get-zen_doc/1925603/pub_5ea1c65869cdd03ed08a7d6c_5ea1d4503fdcda291b79bdc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1925603/pub_5ea1c65869cdd03ed08a7d6c_5ea1d4503fdcda291b79bdca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3955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 в правой руке. Удерживайте его вертикально между четырьмя крепко сжатыми пальцами и большим. Сильно нажмите пальцами на карандаш, словно хотите сломать его. Расслабьтесь. Повторите пять раз.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Крепкий дом? Давай проверим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Прочны ли в доме стены, двери?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упражнение, переложив карандаш в левую руку.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Да, они прочны. Теперь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Крыльцо и крышу ты проверь.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Поаплодируйте: ритмичные хлопки ладонями («Дом надежный. Значит, ясно…»). Поверните ладони вверх и сделайте приглашающий жест («…Будет в доме безопасно»).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 надежный. Значит, ясно: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Будет в доме безопасно.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Упражнение 7. «“Лесенка”: динамическое упражнение с элементами самомассажа».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2963</wp:posOffset>
            </wp:positionV>
            <wp:extent cx="3141227" cy="2700655"/>
            <wp:effectExtent l="0" t="0" r="2540" b="4445"/>
            <wp:wrapThrough wrapText="bothSides">
              <wp:wrapPolygon edited="0">
                <wp:start x="0" y="0"/>
                <wp:lineTo x="0" y="21483"/>
                <wp:lineTo x="21486" y="21483"/>
                <wp:lineTo x="21486" y="0"/>
                <wp:lineTo x="0" y="0"/>
              </wp:wrapPolygon>
            </wp:wrapThrough>
            <wp:docPr id="8" name="Рисунок 8" descr="https://avatars.mds.yandex.net/get-zen_doc/1925603/pub_5ea1c65869cdd03ed08a7d6c_5ea1d46db898e46222a51dc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925603/pub_5ea1c65869cdd03ed08a7d6c_5ea1d46db898e46222a51dc4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227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Зажмите карандаш вертикально: его нижний конец должен оказаться между основанием большого пальца и ладонью. Перехватите карандаш сверху другой рукой. Выполняйте перехваты, меняя руки. Добравшись до верхнего края, переверните карандаш. Повторите упражнение.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 лесенке зайдем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наш красивый прочный дом.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8. «“Крючки”: динамическое упражнение с элементами самомассажа».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-847</wp:posOffset>
            </wp:positionV>
            <wp:extent cx="3182301" cy="2870412"/>
            <wp:effectExtent l="0" t="0" r="0" b="6350"/>
            <wp:wrapThrough wrapText="bothSides">
              <wp:wrapPolygon edited="0">
                <wp:start x="0" y="0"/>
                <wp:lineTo x="0" y="21504"/>
                <wp:lineTo x="21466" y="21504"/>
                <wp:lineTo x="21466" y="0"/>
                <wp:lineTo x="0" y="0"/>
              </wp:wrapPolygon>
            </wp:wrapThrough>
            <wp:docPr id="7" name="Рисунок 7" descr="https://avatars.mds.yandex.net/get-zen_doc/1704699/pub_5ea1c65869cdd03ed08a7d6c_5ea1d48cdd625f3a39c0525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704699/pub_5ea1c65869cdd03ed08a7d6c_5ea1d48cdd625f3a39c05253/scale_1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301" cy="287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Удерживайте карандаш в горизонтальном положении, зацепив указательными пальцами у концов. Попеременно открывая-закрывая пальцы-«крючки», передвигайте их к середине.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Куртку на крючок повесь.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всех прошу раздеться здесь.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Закройте за собою дверь.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проходите в зал скорей.</w:t>
      </w:r>
    </w:p>
    <w:p w:rsidR="00E827C2" w:rsidRDefault="00E827C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Упражнение 9. «“Вытираем пыль”: динамическое упражнение с элементами самомассажа».</w:t>
      </w:r>
    </w:p>
    <w:p w:rsidR="00E827C2" w:rsidRPr="00E827C2" w:rsidRDefault="00E827C2" w:rsidP="006D13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1693</wp:posOffset>
            </wp:positionV>
            <wp:extent cx="3181228" cy="2853266"/>
            <wp:effectExtent l="0" t="0" r="635" b="4445"/>
            <wp:wrapThrough wrapText="bothSides">
              <wp:wrapPolygon edited="0">
                <wp:start x="0" y="0"/>
                <wp:lineTo x="0" y="21489"/>
                <wp:lineTo x="21475" y="21489"/>
                <wp:lineTo x="21475" y="0"/>
                <wp:lineTo x="0" y="0"/>
              </wp:wrapPolygon>
            </wp:wrapThrough>
            <wp:docPr id="6" name="Рисунок 6" descr="https://avatars.mds.yandex.net/get-zen_doc/912331/pub_5ea1c65869cdd03ed08a7d6c_5ea1d4a0d836344f31c7fc3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zen_doc/912331/pub_5ea1c65869cdd03ed08a7d6c_5ea1d4a0d836344f31c7fc32/scale_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228" cy="285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 и указательным пальцами правой руки удерживайте карандаш за кончик параллельно полу. Щепотью из большого, указательного и среднего пальцев левой руки выполняйте скользящие движения по карандашу, словно натирая его: вперед- назад.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Сколько грязи! Сколько пыли!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доме мы прибрать забыли?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Тряпку в руки мы возьмем,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Стекла, мебель, пол протрем.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Поменяйте руки.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Ну, друзья, еще чуть-чуть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можно будет отдохнуть.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Поаплодируйте: ритмичные хлопки ладонями («Ах, какая </w:t>
      </w:r>
      <w:proofErr w:type="gram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красота!…</w:t>
      </w:r>
      <w:proofErr w:type="gram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Поверните ладони вверх и сделайте приглашающий жест («…Теперь в доме чистота»).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Ах, какая красота!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Теперь в доме чистота.</w:t>
      </w:r>
    </w:p>
    <w:p w:rsidR="006D131B" w:rsidRPr="00E827C2" w:rsidRDefault="006D131B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10. «“Флейта”: динамическое упражнение с элементами самомассажа».</w:t>
      </w:r>
    </w:p>
    <w:p w:rsidR="00E827C2" w:rsidRPr="00E827C2" w:rsidRDefault="00E827C2" w:rsidP="006D131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3203342" cy="3056467"/>
            <wp:effectExtent l="0" t="0" r="0" b="0"/>
            <wp:wrapThrough wrapText="bothSides">
              <wp:wrapPolygon edited="0">
                <wp:start x="0" y="0"/>
                <wp:lineTo x="0" y="21407"/>
                <wp:lineTo x="21454" y="21407"/>
                <wp:lineTo x="21454" y="0"/>
                <wp:lineTo x="0" y="0"/>
              </wp:wrapPolygon>
            </wp:wrapThrough>
            <wp:docPr id="5" name="Рисунок 5" descr="https://avatars.mds.yandex.net/get-zen_doc/1909059/pub_5ea1c65869cdd03ed08a7d6c_5ea1d4b965d5b620781f39b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909059/pub_5ea1c65869cdd03ed08a7d6c_5ea1d4b965d5b620781f39ba/scale_1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342" cy="305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Удерживайте карандаш горизонтально пальцами обеих рук. Кончики пальцев левой руки направлены к вам, правой – в противоположную сторону. Последовательно поднимайте и опускайте пальцы, имитируя игру на флейте: указательные, средние, безымянные, мизинцы, - и обратно: мизинцы, безымянные, средние, указательные.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Садитесь, дети, чай попейте,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я сыграю вам на флейте.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хочет мне помочь играть?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Прошу за мною повторять.</w:t>
      </w:r>
    </w:p>
    <w:p w:rsidR="00E827C2" w:rsidRDefault="00E827C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54116861" wp14:editId="3ADE2FCC">
            <wp:simplePos x="0" y="0"/>
            <wp:positionH relativeFrom="margin">
              <wp:align>left</wp:align>
            </wp:positionH>
            <wp:positionV relativeFrom="paragraph">
              <wp:posOffset>397510</wp:posOffset>
            </wp:positionV>
            <wp:extent cx="3230880" cy="2540000"/>
            <wp:effectExtent l="0" t="0" r="7620" b="0"/>
            <wp:wrapThrough wrapText="bothSides">
              <wp:wrapPolygon edited="0">
                <wp:start x="0" y="0"/>
                <wp:lineTo x="0" y="21384"/>
                <wp:lineTo x="21524" y="21384"/>
                <wp:lineTo x="21524" y="0"/>
                <wp:lineTo x="0" y="0"/>
              </wp:wrapPolygon>
            </wp:wrapThrough>
            <wp:docPr id="4" name="Рисунок 4" descr="https://avatars.mds.yandex.net/get-zen_doc/1917783/pub_5ea1c65869cdd03ed08a7d6c_5ea1d4d297c2995b763d6fd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1917783/pub_5ea1c65869cdd03ed08a7d6c_5ea1d4d297c2995b763d6fd3/scale_120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11. «“Флажок”: динамическое упражнение с элементами самомассажа».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3335867</wp:posOffset>
            </wp:positionH>
            <wp:positionV relativeFrom="paragraph">
              <wp:posOffset>1693</wp:posOffset>
            </wp:positionV>
            <wp:extent cx="3223852" cy="2573866"/>
            <wp:effectExtent l="0" t="0" r="0" b="0"/>
            <wp:wrapThrough wrapText="bothSides">
              <wp:wrapPolygon edited="0">
                <wp:start x="0" y="0"/>
                <wp:lineTo x="0" y="21424"/>
                <wp:lineTo x="21447" y="21424"/>
                <wp:lineTo x="21447" y="0"/>
                <wp:lineTo x="0" y="0"/>
              </wp:wrapPolygon>
            </wp:wrapThrough>
            <wp:docPr id="3" name="Рисунок 3" descr="https://avatars.mds.yandex.net/get-zen_doc/1333513/pub_5ea1c65869cdd03ed08a7d6c_5ea1d4e552a69a0a1e732ee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333513/pub_5ea1c65869cdd03ed08a7d6c_5ea1d4e552a69a0a1e732eeb/scale_120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52" cy="257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Удерживайте карандаш вертикально: сначала четырьмя пальцами правой руки (большой отведен в сторону), потом большим пальцем и ладонью.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танцев нужен нам флажок.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станцевать с флажком бы смог?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Поменяйте руки.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 что ж в сторонке вам стоять?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вас попросим станцевать.</w:t>
      </w:r>
    </w:p>
    <w:p w:rsidR="006D131B" w:rsidRDefault="006D131B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D131B" w:rsidRPr="00E827C2" w:rsidRDefault="006D131B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Упражнение 12. «“Принеси пирог”: динамическое упражнение с элементами самомассажа».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1058</wp:posOffset>
            </wp:positionV>
            <wp:extent cx="3325721" cy="2328545"/>
            <wp:effectExtent l="0" t="0" r="8255" b="0"/>
            <wp:wrapTight wrapText="bothSides">
              <wp:wrapPolygon edited="0">
                <wp:start x="0" y="0"/>
                <wp:lineTo x="0" y="21382"/>
                <wp:lineTo x="21530" y="21382"/>
                <wp:lineTo x="21530" y="0"/>
                <wp:lineTo x="0" y="0"/>
              </wp:wrapPolygon>
            </wp:wrapTight>
            <wp:docPr id="2" name="Рисунок 2" descr="https://avatars.mds.yandex.net/get-zen_doc/3384370/pub_5ea1c65869cdd03ed08a7d6c_5ea1d506603e850f1fe8738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3384370/pub_5ea1c65869cdd03ed08a7d6c_5ea1d506603e850f1fe87381/scale_12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721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Зажмите карандаш между большим и указательным пальцами правой руки. «Шагайте» по столу, удерживая карандаш.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 а теперь пирог несите,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только, чур, не уроните.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Поменяйте руки.</w:t>
      </w:r>
    </w:p>
    <w:p w:rsid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выпьем чаю с пирогом.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Какой гостеприимный дом!</w:t>
      </w:r>
    </w:p>
    <w:p w:rsidR="00E827C2" w:rsidRDefault="00E827C2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Упражнение 13. «“До-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сви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-да-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нья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”: динамическое упражнение с элементами самомассажа».</w:t>
      </w:r>
    </w:p>
    <w:p w:rsidR="00E827C2" w:rsidRPr="00E827C2" w:rsidRDefault="00E827C2" w:rsidP="00E827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1693</wp:posOffset>
            </wp:positionV>
            <wp:extent cx="3160761" cy="3742478"/>
            <wp:effectExtent l="0" t="0" r="1905" b="0"/>
            <wp:wrapThrough wrapText="bothSides">
              <wp:wrapPolygon edited="0">
                <wp:start x="0" y="0"/>
                <wp:lineTo x="0" y="21442"/>
                <wp:lineTo x="21483" y="21442"/>
                <wp:lineTo x="21483" y="0"/>
                <wp:lineTo x="0" y="0"/>
              </wp:wrapPolygon>
            </wp:wrapThrough>
            <wp:docPr id="1" name="Рисунок 1" descr="https://avatars.mds.yandex.net/get-zen_doc/3384412/pub_5ea1c65869cdd03ed08a7d6c_5ea1d517c03183795a15a7e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zen_doc/3384412/pub_5ea1c65869cdd03ed08a7d6c_5ea1d517c03183795a15a7e1/scale_1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761" cy="3742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Поверните руки ладонями друг к другу. Удерживайте карандаш за концы основаниями больших пальцев. Подушечки пальцев правой руки последовательно касаются одноименных пальцев левой: указательные («До»), средние («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»), безымянные («да»), мизинцы («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нья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Повторите 3 раза: «До-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нья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«До-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нья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«До-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-да-</w:t>
      </w:r>
      <w:proofErr w:type="spellStart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нья</w:t>
      </w:r>
      <w:proofErr w:type="spellEnd"/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Увы, уже пора прощаться.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с вами надо расставаться.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 выполнили все заданья.</w:t>
      </w: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скажем: «До-</w:t>
      </w:r>
      <w:proofErr w:type="spellStart"/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</w:t>
      </w:r>
      <w:proofErr w:type="spellEnd"/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-да-</w:t>
      </w:r>
      <w:proofErr w:type="spellStart"/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нья</w:t>
      </w:r>
      <w:proofErr w:type="spellEnd"/>
      <w:r w:rsidRPr="00E827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!»</w:t>
      </w:r>
    </w:p>
    <w:p w:rsidR="00E827C2" w:rsidRPr="00E827C2" w:rsidRDefault="00E827C2" w:rsidP="00E827C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2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Опустите карандаш. Встряхните кисти, сделайте синхронный жест руками: «Пока-пока».</w:t>
      </w:r>
    </w:p>
    <w:sectPr w:rsidR="00E827C2" w:rsidRPr="00E827C2" w:rsidSect="00E827C2">
      <w:type w:val="continuous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50264"/>
    <w:multiLevelType w:val="hybridMultilevel"/>
    <w:tmpl w:val="D782527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A749A6"/>
    <w:multiLevelType w:val="hybridMultilevel"/>
    <w:tmpl w:val="02E088B2"/>
    <w:lvl w:ilvl="0" w:tplc="9620F27C">
      <w:start w:val="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2D"/>
    <w:rsid w:val="0004744F"/>
    <w:rsid w:val="001F316E"/>
    <w:rsid w:val="0020773F"/>
    <w:rsid w:val="00526DD3"/>
    <w:rsid w:val="0053712D"/>
    <w:rsid w:val="006D131B"/>
    <w:rsid w:val="00763735"/>
    <w:rsid w:val="00985B6C"/>
    <w:rsid w:val="00A56558"/>
    <w:rsid w:val="00C313FC"/>
    <w:rsid w:val="00E8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E638"/>
  <w15:chartTrackingRefBased/>
  <w15:docId w15:val="{B3C3866C-FE95-43D6-A893-D0BCE8DF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1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3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7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12D"/>
    <w:rPr>
      <w:b/>
      <w:bCs/>
    </w:rPr>
  </w:style>
  <w:style w:type="paragraph" w:styleId="a5">
    <w:name w:val="No Spacing"/>
    <w:link w:val="a6"/>
    <w:uiPriority w:val="1"/>
    <w:qFormat/>
    <w:rsid w:val="00526DD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526DD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526DD3"/>
    <w:pPr>
      <w:ind w:left="720"/>
      <w:contextualSpacing/>
    </w:pPr>
  </w:style>
  <w:style w:type="paragraph" w:customStyle="1" w:styleId="article-renderblock">
    <w:name w:val="article-render__block"/>
    <w:basedOn w:val="a"/>
    <w:rsid w:val="00E8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28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2214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2613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3349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1280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04158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9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2073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1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0964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4689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59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5462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0653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8902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ИГРЫ И УПРАЖНЕНИЯ, СТИМУЛИРУЮЩИЕ У ДОШКОЛЬНИКОВ РЕЧЕВОЕ РАЗВИТИЕ</Abstract>
  <CompanyAddress/>
  <CompanyPhone/>
  <CompanyFax/>
  <CompanyEmail>Shitova-elena1987@yandex.ru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«Карандаши-массажисты»</vt:lpstr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«Карандаши-массажисты»</dc:title>
  <dc:subject>Консультация для педагогов</dc:subject>
  <dc:creator>Учитель-логопед Шитова Е.С.</dc:creator>
  <cp:keywords/>
  <dc:description/>
  <cp:lastModifiedBy>Пользователь Windows</cp:lastModifiedBy>
  <cp:revision>6</cp:revision>
  <dcterms:created xsi:type="dcterms:W3CDTF">2021-07-15T10:10:00Z</dcterms:created>
  <dcterms:modified xsi:type="dcterms:W3CDTF">2021-10-08T05:28:00Z</dcterms:modified>
</cp:coreProperties>
</file>